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73EF1" w14:textId="726E0907" w:rsidR="00BC012C" w:rsidRPr="00BC012C" w:rsidRDefault="00BC012C">
      <w:pPr>
        <w:rPr>
          <w:b/>
        </w:rPr>
      </w:pPr>
      <w:r w:rsidRPr="00BC012C">
        <w:rPr>
          <w:b/>
        </w:rPr>
        <w:t>OSNOVNA ŠKOLA „</w:t>
      </w:r>
      <w:r w:rsidR="00404651">
        <w:rPr>
          <w:b/>
        </w:rPr>
        <w:t>VLADIMIR NAZOR</w:t>
      </w:r>
      <w:r w:rsidRPr="00BC012C">
        <w:rPr>
          <w:b/>
        </w:rPr>
        <w:t>“</w:t>
      </w:r>
    </w:p>
    <w:p w14:paraId="27D68EA0" w14:textId="34DC988C" w:rsidR="00BC012C" w:rsidRDefault="00404651">
      <w:pPr>
        <w:rPr>
          <w:b/>
        </w:rPr>
      </w:pPr>
      <w:r>
        <w:rPr>
          <w:b/>
        </w:rPr>
        <w:t>SLAVONSKI BROD</w:t>
      </w:r>
    </w:p>
    <w:p w14:paraId="6D2A5941" w14:textId="77777777" w:rsidR="00BC012C" w:rsidRDefault="00BC012C">
      <w:pPr>
        <w:rPr>
          <w:b/>
        </w:rPr>
      </w:pPr>
    </w:p>
    <w:p w14:paraId="0CAEF73F" w14:textId="10C09F10" w:rsidR="005B015E" w:rsidRPr="00F468F2" w:rsidRDefault="005B015E" w:rsidP="00404651">
      <w:pPr>
        <w:rPr>
          <w:b/>
        </w:rPr>
      </w:pPr>
      <w:r w:rsidRPr="00F468F2">
        <w:rPr>
          <w:b/>
        </w:rPr>
        <w:t>KLASA: 112-02/2</w:t>
      </w:r>
      <w:r w:rsidR="00EC5C72">
        <w:rPr>
          <w:b/>
        </w:rPr>
        <w:t>5</w:t>
      </w:r>
      <w:r w:rsidRPr="00F468F2">
        <w:rPr>
          <w:b/>
        </w:rPr>
        <w:t>-01/</w:t>
      </w:r>
      <w:r w:rsidR="00A94A60">
        <w:rPr>
          <w:b/>
        </w:rPr>
        <w:t>0</w:t>
      </w:r>
      <w:r w:rsidR="00377203">
        <w:rPr>
          <w:b/>
        </w:rPr>
        <w:t>2</w:t>
      </w:r>
    </w:p>
    <w:p w14:paraId="2F4FDD44" w14:textId="7F6E77D9" w:rsidR="005B015E" w:rsidRPr="00F468F2" w:rsidRDefault="005B015E" w:rsidP="00404651">
      <w:pPr>
        <w:rPr>
          <w:b/>
        </w:rPr>
      </w:pPr>
      <w:r w:rsidRPr="00F468F2">
        <w:rPr>
          <w:b/>
        </w:rPr>
        <w:t>URBROJ:</w:t>
      </w:r>
      <w:r w:rsidR="00404651">
        <w:rPr>
          <w:b/>
        </w:rPr>
        <w:t xml:space="preserve"> </w:t>
      </w:r>
      <w:r w:rsidRPr="00F468F2">
        <w:rPr>
          <w:b/>
        </w:rPr>
        <w:t>21</w:t>
      </w:r>
      <w:r w:rsidR="00404651">
        <w:rPr>
          <w:b/>
        </w:rPr>
        <w:t>78</w:t>
      </w:r>
      <w:r w:rsidRPr="00F468F2">
        <w:rPr>
          <w:b/>
        </w:rPr>
        <w:t>-1-1-2</w:t>
      </w:r>
      <w:r w:rsidR="00EC5C72">
        <w:rPr>
          <w:b/>
        </w:rPr>
        <w:t>5</w:t>
      </w:r>
      <w:r w:rsidRPr="00F468F2">
        <w:rPr>
          <w:b/>
        </w:rPr>
        <w:t>-</w:t>
      </w:r>
      <w:r w:rsidR="00377203">
        <w:rPr>
          <w:b/>
        </w:rPr>
        <w:t>0</w:t>
      </w:r>
      <w:r w:rsidR="00394E62">
        <w:rPr>
          <w:b/>
        </w:rPr>
        <w:t>3</w:t>
      </w:r>
    </w:p>
    <w:p w14:paraId="25E84814" w14:textId="1623AA23" w:rsidR="005B015E" w:rsidRPr="00F468F2" w:rsidRDefault="00404651" w:rsidP="005B015E">
      <w:pPr>
        <w:rPr>
          <w:b/>
        </w:rPr>
      </w:pPr>
      <w:r>
        <w:rPr>
          <w:b/>
        </w:rPr>
        <w:t>Slavonski Brod</w:t>
      </w:r>
      <w:r w:rsidR="005B015E" w:rsidRPr="00F468F2">
        <w:rPr>
          <w:b/>
        </w:rPr>
        <w:t xml:space="preserve">, </w:t>
      </w:r>
      <w:r w:rsidR="00377203">
        <w:rPr>
          <w:b/>
        </w:rPr>
        <w:t>2</w:t>
      </w:r>
      <w:r w:rsidR="00394E62">
        <w:rPr>
          <w:b/>
        </w:rPr>
        <w:t>7</w:t>
      </w:r>
      <w:r w:rsidR="00377203">
        <w:rPr>
          <w:b/>
        </w:rPr>
        <w:t>.10.2025</w:t>
      </w:r>
      <w:r w:rsidR="00EC5C72">
        <w:rPr>
          <w:b/>
        </w:rPr>
        <w:t>.</w:t>
      </w:r>
      <w:r w:rsidR="005B015E" w:rsidRPr="00F468F2">
        <w:rPr>
          <w:b/>
        </w:rPr>
        <w:t>godine</w:t>
      </w:r>
    </w:p>
    <w:p w14:paraId="555CB8B9" w14:textId="77777777" w:rsidR="00DA2F64" w:rsidRDefault="00DA2F64">
      <w:pPr>
        <w:rPr>
          <w:b/>
        </w:rPr>
      </w:pPr>
    </w:p>
    <w:p w14:paraId="61276427" w14:textId="39249BEF" w:rsidR="00BC012C" w:rsidRDefault="00BC012C">
      <w:pPr>
        <w:rPr>
          <w:b/>
        </w:rPr>
      </w:pPr>
      <w:r>
        <w:rPr>
          <w:b/>
        </w:rPr>
        <w:t>PREDMET: Obavijest svim kandidatima</w:t>
      </w:r>
      <w:r w:rsidR="00EC5C72">
        <w:rPr>
          <w:b/>
        </w:rPr>
        <w:t xml:space="preserve"> natječaja </w:t>
      </w:r>
      <w:r w:rsidR="00377203">
        <w:rPr>
          <w:b/>
        </w:rPr>
        <w:t xml:space="preserve">listopad </w:t>
      </w:r>
      <w:r w:rsidR="00EC5C72">
        <w:rPr>
          <w:b/>
        </w:rPr>
        <w:t>2025</w:t>
      </w:r>
      <w:r w:rsidR="00850D7B">
        <w:rPr>
          <w:b/>
        </w:rPr>
        <w:t xml:space="preserve">.godine </w:t>
      </w:r>
    </w:p>
    <w:p w14:paraId="3075675B" w14:textId="77777777" w:rsidR="00BC012C" w:rsidRDefault="00BC012C"/>
    <w:p w14:paraId="7347218B" w14:textId="5609AC16" w:rsidR="00BC012C" w:rsidRDefault="00BC012C" w:rsidP="00BD38B0">
      <w:pPr>
        <w:jc w:val="both"/>
      </w:pPr>
      <w:r>
        <w:t>Nakon objavljenog natječaja Osnovne škole „</w:t>
      </w:r>
      <w:r w:rsidR="00404651">
        <w:t>Vladimir Nazor</w:t>
      </w:r>
      <w:r>
        <w:t xml:space="preserve">“ </w:t>
      </w:r>
      <w:r w:rsidR="00404651">
        <w:t>Slavonski Br</w:t>
      </w:r>
      <w:r w:rsidR="00BD38B0">
        <w:t xml:space="preserve">od za upražnjena radna mjesta </w:t>
      </w:r>
      <w:r w:rsidR="00D223E1">
        <w:t>objavljenog dana</w:t>
      </w:r>
      <w:r>
        <w:t>.</w:t>
      </w:r>
      <w:r w:rsidR="00377203">
        <w:t>01.listopada 2025</w:t>
      </w:r>
      <w:r>
        <w:t xml:space="preserve"> godine na mrežnoj stranici HZZ-a, mrežnoj stranici i oglasnoj ploči Škole</w:t>
      </w:r>
      <w:r w:rsidR="00703514">
        <w:t>,</w:t>
      </w:r>
      <w:r>
        <w:t xml:space="preserve"> temeljem uvida u natječajnu dokumentaciju</w:t>
      </w:r>
      <w:r w:rsidR="005B015E">
        <w:t xml:space="preserve">, provedenog </w:t>
      </w:r>
      <w:r w:rsidR="00404651">
        <w:t>razgovora-intervjua</w:t>
      </w:r>
      <w:r>
        <w:t xml:space="preserve"> i</w:t>
      </w:r>
      <w:r w:rsidR="00DA2F64">
        <w:t xml:space="preserve"> prijedlo</w:t>
      </w:r>
      <w:r w:rsidR="00B56EFA">
        <w:t>ga ravnatelj</w:t>
      </w:r>
      <w:r w:rsidR="00A94A60">
        <w:t xml:space="preserve">ice </w:t>
      </w:r>
      <w:r w:rsidR="00DA2F64">
        <w:t>, Školski odbor je</w:t>
      </w:r>
      <w:r w:rsidR="00981EE2">
        <w:t>,</w:t>
      </w:r>
      <w:r>
        <w:t xml:space="preserve"> na </w:t>
      </w:r>
      <w:r w:rsidR="00394E62">
        <w:t>svojoj 5.</w:t>
      </w:r>
      <w:r>
        <w:t>sjednici</w:t>
      </w:r>
      <w:r w:rsidR="00D223E1">
        <w:t xml:space="preserve"> održanoj dana</w:t>
      </w:r>
      <w:r w:rsidR="00394E62">
        <w:t xml:space="preserve"> </w:t>
      </w:r>
      <w:r w:rsidR="00A94A60">
        <w:t>2</w:t>
      </w:r>
      <w:r w:rsidR="00377203">
        <w:t>7.10.2025</w:t>
      </w:r>
      <w:r w:rsidR="00EC5C72">
        <w:t>.</w:t>
      </w:r>
      <w:r>
        <w:t xml:space="preserve"> godine, ravnatelj</w:t>
      </w:r>
      <w:r w:rsidR="00377203">
        <w:t xml:space="preserve">ici </w:t>
      </w:r>
      <w:r>
        <w:t>Škole</w:t>
      </w:r>
      <w:r w:rsidR="00DA2F64">
        <w:t xml:space="preserve"> dao prethodnu suglasnost za zasnivanje</w:t>
      </w:r>
      <w:r>
        <w:t xml:space="preserve"> </w:t>
      </w:r>
      <w:r w:rsidR="00DA2F64">
        <w:t xml:space="preserve">radnog </w:t>
      </w:r>
      <w:r>
        <w:t>odnos</w:t>
      </w:r>
      <w:r w:rsidR="00DA2F64">
        <w:t>a</w:t>
      </w:r>
      <w:r>
        <w:t xml:space="preserve"> </w:t>
      </w:r>
      <w:r w:rsidR="00BD38B0">
        <w:t>s izabranim kandidatima :</w:t>
      </w:r>
    </w:p>
    <w:p w14:paraId="4C1BAE45" w14:textId="77777777" w:rsidR="00394E62" w:rsidRDefault="00394E62" w:rsidP="00BD38B0">
      <w:pPr>
        <w:jc w:val="both"/>
      </w:pPr>
    </w:p>
    <w:p w14:paraId="2C6AE757" w14:textId="690821C1" w:rsidR="00D632F6" w:rsidRDefault="00394E62" w:rsidP="00D632F6">
      <w:pPr>
        <w:jc w:val="both"/>
      </w:pPr>
      <w:r>
        <w:t>-</w:t>
      </w:r>
      <w:r w:rsidR="00D632F6">
        <w:t>učitelj</w:t>
      </w:r>
      <w:r w:rsidR="004F120F">
        <w:t>/</w:t>
      </w:r>
      <w:proofErr w:type="spellStart"/>
      <w:r w:rsidR="00D632F6">
        <w:t>ica</w:t>
      </w:r>
      <w:proofErr w:type="spellEnd"/>
      <w:r w:rsidR="00D632F6">
        <w:t xml:space="preserve"> razredne nastave u PŠ Donja </w:t>
      </w:r>
      <w:proofErr w:type="spellStart"/>
      <w:r w:rsidR="00D632F6">
        <w:t>Bebrina</w:t>
      </w:r>
      <w:proofErr w:type="spellEnd"/>
      <w:r w:rsidR="00D632F6">
        <w:t xml:space="preserve"> do 31.08.2026. godine</w:t>
      </w:r>
    </w:p>
    <w:p w14:paraId="6C977756" w14:textId="19298711" w:rsidR="00D632F6" w:rsidRPr="00377203" w:rsidRDefault="00D632F6" w:rsidP="00D632F6">
      <w:pPr>
        <w:jc w:val="both"/>
      </w:pPr>
      <w:r>
        <w:t xml:space="preserve"> određeno puno radno </w:t>
      </w:r>
      <w:r w:rsidRPr="00377203">
        <w:t>vrijeme</w:t>
      </w:r>
    </w:p>
    <w:p w14:paraId="457C131A" w14:textId="0B60CD5D" w:rsidR="00D632F6" w:rsidRPr="00D632F6" w:rsidRDefault="00377203" w:rsidP="00D632F6">
      <w:pPr>
        <w:rPr>
          <w:b/>
          <w:bCs/>
        </w:rPr>
      </w:pPr>
      <w:r>
        <w:rPr>
          <w:b/>
          <w:bCs/>
        </w:rPr>
        <w:t>-</w:t>
      </w:r>
      <w:r w:rsidR="00D632F6" w:rsidRPr="00D632F6">
        <w:rPr>
          <w:b/>
          <w:bCs/>
        </w:rPr>
        <w:t>Josipa Ćorković, magistra primarnog obrazovanja iz  Slavonskog Broda</w:t>
      </w:r>
    </w:p>
    <w:p w14:paraId="73C21550" w14:textId="77777777" w:rsidR="00D632F6" w:rsidRDefault="00D632F6" w:rsidP="00BD38B0">
      <w:pPr>
        <w:jc w:val="both"/>
      </w:pPr>
    </w:p>
    <w:p w14:paraId="16439FEF" w14:textId="7803C68C" w:rsidR="00EC5C72" w:rsidRPr="00A94A60" w:rsidRDefault="00377203" w:rsidP="00EC5C72">
      <w:pPr>
        <w:jc w:val="both"/>
      </w:pPr>
      <w:bookmarkStart w:id="0" w:name="_Hlk212458771"/>
      <w:r>
        <w:t>-</w:t>
      </w:r>
      <w:r w:rsidR="00A94A60" w:rsidRPr="00A94A60">
        <w:t>učitelj</w:t>
      </w:r>
      <w:r w:rsidR="004F120F">
        <w:t>/</w:t>
      </w:r>
      <w:proofErr w:type="spellStart"/>
      <w:r w:rsidR="00A94A60" w:rsidRPr="00A94A60">
        <w:t>ica</w:t>
      </w:r>
      <w:proofErr w:type="spellEnd"/>
      <w:r w:rsidR="00A94A60" w:rsidRPr="00A94A60">
        <w:t xml:space="preserve"> razredne nastave u PŠ Gornja </w:t>
      </w:r>
      <w:proofErr w:type="spellStart"/>
      <w:r w:rsidR="00A94A60" w:rsidRPr="00A94A60">
        <w:t>Bebrina</w:t>
      </w:r>
      <w:proofErr w:type="spellEnd"/>
      <w:r w:rsidR="00A94A60" w:rsidRPr="00A94A60">
        <w:t xml:space="preserve"> do 31.08.202</w:t>
      </w:r>
      <w:r w:rsidR="00D632F6">
        <w:t>6</w:t>
      </w:r>
      <w:r w:rsidR="00A94A60" w:rsidRPr="00A94A60">
        <w:t>.</w:t>
      </w:r>
      <w:r w:rsidR="00EC5C72" w:rsidRPr="00A94A60">
        <w:t xml:space="preserve"> </w:t>
      </w:r>
      <w:r w:rsidR="00A94A60" w:rsidRPr="00A94A60">
        <w:t>godine</w:t>
      </w:r>
    </w:p>
    <w:p w14:paraId="35266CCE" w14:textId="6B30CE6B" w:rsidR="00BD38B0" w:rsidRPr="00394E62" w:rsidRDefault="00BD38B0" w:rsidP="00BD38B0">
      <w:pPr>
        <w:jc w:val="both"/>
      </w:pPr>
      <w:r w:rsidRPr="00A94A60">
        <w:t xml:space="preserve"> </w:t>
      </w:r>
      <w:bookmarkStart w:id="1" w:name="_Hlk198629238"/>
      <w:r w:rsidRPr="00A94A60">
        <w:t xml:space="preserve">određeno puno radno vrijeme </w:t>
      </w:r>
      <w:bookmarkEnd w:id="0"/>
      <w:bookmarkEnd w:id="1"/>
    </w:p>
    <w:p w14:paraId="6ADAD54E" w14:textId="47C13FF7" w:rsidR="00BD38B0" w:rsidRDefault="00A94A60" w:rsidP="00BD38B0">
      <w:pPr>
        <w:jc w:val="both"/>
        <w:rPr>
          <w:b/>
          <w:bCs/>
          <w:u w:val="single"/>
        </w:rPr>
      </w:pPr>
      <w:bookmarkStart w:id="2" w:name="_Hlk212459197"/>
      <w:r>
        <w:rPr>
          <w:b/>
          <w:bCs/>
          <w:u w:val="single"/>
        </w:rPr>
        <w:t>Iva Grubišić</w:t>
      </w:r>
      <w:r w:rsidR="00D632F6">
        <w:rPr>
          <w:b/>
          <w:bCs/>
          <w:u w:val="single"/>
        </w:rPr>
        <w:t xml:space="preserve"> </w:t>
      </w:r>
      <w:proofErr w:type="spellStart"/>
      <w:r w:rsidR="00D632F6">
        <w:rPr>
          <w:b/>
          <w:bCs/>
          <w:u w:val="single"/>
        </w:rPr>
        <w:t>Došlić</w:t>
      </w:r>
      <w:proofErr w:type="spellEnd"/>
      <w:r w:rsidR="00D632F6">
        <w:rPr>
          <w:b/>
          <w:bCs/>
          <w:u w:val="single"/>
        </w:rPr>
        <w:t xml:space="preserve"> </w:t>
      </w:r>
      <w:r w:rsidR="00EC5C72">
        <w:rPr>
          <w:b/>
          <w:bCs/>
          <w:u w:val="single"/>
        </w:rPr>
        <w:t>,</w:t>
      </w:r>
      <w:r>
        <w:rPr>
          <w:b/>
          <w:bCs/>
          <w:u w:val="single"/>
        </w:rPr>
        <w:t>magistra primarnog obrazovanja iz</w:t>
      </w:r>
      <w:r w:rsidR="00394E62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Slavonskog Broda</w:t>
      </w:r>
    </w:p>
    <w:p w14:paraId="301CF0D0" w14:textId="614F328D" w:rsidR="00A94A60" w:rsidRDefault="00A94A60" w:rsidP="00BD38B0">
      <w:pPr>
        <w:jc w:val="both"/>
        <w:rPr>
          <w:b/>
          <w:bCs/>
          <w:u w:val="single"/>
        </w:rPr>
      </w:pPr>
    </w:p>
    <w:bookmarkEnd w:id="2"/>
    <w:p w14:paraId="56DC86FB" w14:textId="43E4D61B" w:rsidR="00377203" w:rsidRPr="00377203" w:rsidRDefault="00377203" w:rsidP="00377203">
      <w:pPr>
        <w:jc w:val="both"/>
      </w:pPr>
      <w:r w:rsidRPr="00377203">
        <w:t>-učitelj</w:t>
      </w:r>
      <w:r w:rsidR="004F120F">
        <w:t>/</w:t>
      </w:r>
      <w:proofErr w:type="spellStart"/>
      <w:r w:rsidRPr="00377203">
        <w:t>ica</w:t>
      </w:r>
      <w:proofErr w:type="spellEnd"/>
      <w:r w:rsidRPr="00377203">
        <w:t xml:space="preserve"> razredne nastave u Matičn</w:t>
      </w:r>
      <w:r w:rsidR="00394E62">
        <w:t>oj</w:t>
      </w:r>
      <w:r w:rsidRPr="00377203">
        <w:t xml:space="preserve"> škol</w:t>
      </w:r>
      <w:r w:rsidR="00394E62">
        <w:t xml:space="preserve">i </w:t>
      </w:r>
      <w:r w:rsidRPr="00377203">
        <w:t>do 31.08.2026. godine</w:t>
      </w:r>
    </w:p>
    <w:p w14:paraId="31AD442E" w14:textId="669487F6" w:rsidR="00377203" w:rsidRPr="00377203" w:rsidRDefault="00377203" w:rsidP="00377203">
      <w:pPr>
        <w:jc w:val="both"/>
      </w:pPr>
      <w:r w:rsidRPr="00377203">
        <w:t xml:space="preserve"> određeno puno radno vrijeme</w:t>
      </w:r>
    </w:p>
    <w:p w14:paraId="1C128F18" w14:textId="3450ED65" w:rsidR="00377203" w:rsidRPr="00377203" w:rsidRDefault="00377203" w:rsidP="00377203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Ana Brico, </w:t>
      </w:r>
      <w:r w:rsidRPr="00377203">
        <w:rPr>
          <w:b/>
          <w:bCs/>
          <w:u w:val="single"/>
        </w:rPr>
        <w:t xml:space="preserve">magistra primarnog obrazovanja iz  </w:t>
      </w:r>
      <w:proofErr w:type="spellStart"/>
      <w:r>
        <w:rPr>
          <w:b/>
          <w:bCs/>
          <w:u w:val="single"/>
        </w:rPr>
        <w:t>Bukovlja</w:t>
      </w:r>
      <w:proofErr w:type="spellEnd"/>
      <w:r>
        <w:rPr>
          <w:b/>
          <w:bCs/>
          <w:u w:val="single"/>
        </w:rPr>
        <w:t xml:space="preserve"> </w:t>
      </w:r>
    </w:p>
    <w:p w14:paraId="031A5270" w14:textId="23D957D9" w:rsidR="00377203" w:rsidRDefault="00377203" w:rsidP="00377203">
      <w:pPr>
        <w:jc w:val="both"/>
        <w:rPr>
          <w:b/>
          <w:bCs/>
          <w:u w:val="single"/>
        </w:rPr>
      </w:pPr>
    </w:p>
    <w:p w14:paraId="0FF0783A" w14:textId="3CF69D5B" w:rsidR="00377203" w:rsidRDefault="00394E62" w:rsidP="00377203">
      <w:pPr>
        <w:jc w:val="both"/>
        <w:rPr>
          <w:u w:val="single"/>
        </w:rPr>
      </w:pPr>
      <w:r w:rsidRPr="00394E62">
        <w:rPr>
          <w:u w:val="single"/>
        </w:rPr>
        <w:t>-</w:t>
      </w:r>
      <w:r w:rsidR="00377203" w:rsidRPr="00394E62">
        <w:t>u</w:t>
      </w:r>
      <w:r w:rsidR="00377203" w:rsidRPr="00377203">
        <w:t>čitelj</w:t>
      </w:r>
      <w:r w:rsidR="004F120F">
        <w:t>/</w:t>
      </w:r>
      <w:r w:rsidR="00377203" w:rsidRPr="00377203">
        <w:t xml:space="preserve">ica geografije na neodređeno nepuno radno vrijeme 20 h tjedno rad u PŠ </w:t>
      </w:r>
      <w:proofErr w:type="spellStart"/>
      <w:r w:rsidR="00377203" w:rsidRPr="00377203">
        <w:t>Ruščica</w:t>
      </w:r>
      <w:proofErr w:type="spellEnd"/>
      <w:r w:rsidR="00377203" w:rsidRPr="00377203">
        <w:t xml:space="preserve"> i Matična škola</w:t>
      </w:r>
      <w:r w:rsidR="00377203" w:rsidRPr="00377203">
        <w:rPr>
          <w:u w:val="single"/>
        </w:rPr>
        <w:t xml:space="preserve"> </w:t>
      </w:r>
    </w:p>
    <w:p w14:paraId="31482E00" w14:textId="7E67747F" w:rsidR="00377203" w:rsidRPr="00394E62" w:rsidRDefault="00377203" w:rsidP="00377203">
      <w:pPr>
        <w:jc w:val="both"/>
        <w:rPr>
          <w:b/>
          <w:bCs/>
          <w:u w:val="single"/>
        </w:rPr>
      </w:pPr>
      <w:r w:rsidRPr="00394E62">
        <w:rPr>
          <w:b/>
          <w:bCs/>
          <w:u w:val="single"/>
        </w:rPr>
        <w:t xml:space="preserve">Barbara </w:t>
      </w:r>
      <w:proofErr w:type="spellStart"/>
      <w:r w:rsidRPr="00394E62">
        <w:rPr>
          <w:b/>
          <w:bCs/>
          <w:u w:val="single"/>
        </w:rPr>
        <w:t>Kuzmić</w:t>
      </w:r>
      <w:r w:rsidR="00394E62" w:rsidRPr="00394E62">
        <w:rPr>
          <w:b/>
          <w:bCs/>
          <w:u w:val="single"/>
        </w:rPr>
        <w:t>,magistra</w:t>
      </w:r>
      <w:proofErr w:type="spellEnd"/>
      <w:r w:rsidR="00394E62" w:rsidRPr="00394E62">
        <w:rPr>
          <w:b/>
          <w:bCs/>
          <w:u w:val="single"/>
        </w:rPr>
        <w:t xml:space="preserve"> edukacije geografije i magistra edukacije pedagogije iz Slavonskog Broda</w:t>
      </w:r>
    </w:p>
    <w:p w14:paraId="2D95A9D3" w14:textId="61ED1842" w:rsidR="00377203" w:rsidRDefault="00377203" w:rsidP="00377203">
      <w:pPr>
        <w:jc w:val="both"/>
        <w:rPr>
          <w:u w:val="single"/>
        </w:rPr>
      </w:pPr>
    </w:p>
    <w:p w14:paraId="5FC87A03" w14:textId="34BBD0A6" w:rsidR="00394E62" w:rsidRDefault="00394E62" w:rsidP="00377203">
      <w:pPr>
        <w:jc w:val="both"/>
        <w:rPr>
          <w:u w:val="single"/>
        </w:rPr>
      </w:pPr>
      <w:r>
        <w:rPr>
          <w:u w:val="single"/>
        </w:rPr>
        <w:t>-učitelj/</w:t>
      </w:r>
      <w:proofErr w:type="spellStart"/>
      <w:r>
        <w:rPr>
          <w:u w:val="single"/>
        </w:rPr>
        <w:t>ica</w:t>
      </w:r>
      <w:proofErr w:type="spellEnd"/>
      <w:r>
        <w:rPr>
          <w:u w:val="single"/>
        </w:rPr>
        <w:t xml:space="preserve"> fizike na određeno nepuno radno vrijeme 20 h tjedno rad u PŠ </w:t>
      </w:r>
      <w:proofErr w:type="spellStart"/>
      <w:r>
        <w:rPr>
          <w:u w:val="single"/>
        </w:rPr>
        <w:t>Ruščica</w:t>
      </w:r>
      <w:proofErr w:type="spellEnd"/>
      <w:r>
        <w:rPr>
          <w:u w:val="single"/>
        </w:rPr>
        <w:t xml:space="preserve"> i MŠ </w:t>
      </w:r>
    </w:p>
    <w:p w14:paraId="0D814EE1" w14:textId="77777777" w:rsidR="00394E62" w:rsidRPr="00377203" w:rsidRDefault="00394E62" w:rsidP="00377203">
      <w:pPr>
        <w:jc w:val="both"/>
        <w:rPr>
          <w:u w:val="single"/>
        </w:rPr>
      </w:pPr>
    </w:p>
    <w:p w14:paraId="0BA7FD71" w14:textId="109F3DCF" w:rsidR="00A94A60" w:rsidRPr="00A94A60" w:rsidRDefault="00394E62" w:rsidP="00BD38B0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Marija </w:t>
      </w:r>
      <w:proofErr w:type="spellStart"/>
      <w:r>
        <w:rPr>
          <w:b/>
          <w:bCs/>
          <w:u w:val="single"/>
        </w:rPr>
        <w:t>Pleša</w:t>
      </w:r>
      <w:proofErr w:type="spellEnd"/>
      <w:r>
        <w:rPr>
          <w:b/>
          <w:bCs/>
          <w:u w:val="single"/>
        </w:rPr>
        <w:t xml:space="preserve"> </w:t>
      </w:r>
      <w:r w:rsidR="00A94A60" w:rsidRPr="00A94A60">
        <w:rPr>
          <w:b/>
          <w:bCs/>
          <w:u w:val="single"/>
        </w:rPr>
        <w:t>,magistra primarnog obrazovanja iz Slavonskog Broda do 5 mjeseci, nestručno.</w:t>
      </w:r>
    </w:p>
    <w:p w14:paraId="4E3A0E33" w14:textId="77777777" w:rsidR="00A94A60" w:rsidRPr="00A94A60" w:rsidRDefault="00A94A60" w:rsidP="00BD38B0">
      <w:pPr>
        <w:jc w:val="both"/>
        <w:rPr>
          <w:b/>
          <w:bCs/>
          <w:u w:val="single"/>
        </w:rPr>
      </w:pPr>
    </w:p>
    <w:p w14:paraId="41A2B364" w14:textId="05EA10CF" w:rsidR="00BC012C" w:rsidRDefault="0012073A" w:rsidP="0012073A">
      <w:pPr>
        <w:jc w:val="right"/>
      </w:pPr>
      <w:r>
        <w:t>RAVNATELJ</w:t>
      </w:r>
      <w:r w:rsidR="00B56EFA">
        <w:t>ICA</w:t>
      </w:r>
    </w:p>
    <w:p w14:paraId="19C8CD5C" w14:textId="0738DE1F" w:rsidR="00BC012C" w:rsidRDefault="00981EE2" w:rsidP="0012073A">
      <w:pPr>
        <w:jc w:val="right"/>
      </w:pPr>
      <w:r>
        <w:t>________________</w:t>
      </w:r>
    </w:p>
    <w:p w14:paraId="477B0795" w14:textId="3C7FD6A2" w:rsidR="00ED2B6F" w:rsidRPr="00BC012C" w:rsidRDefault="00404651" w:rsidP="00404651">
      <w:pPr>
        <w:jc w:val="center"/>
      </w:pPr>
      <w:r>
        <w:t xml:space="preserve">                                                                                                                         Nataša Stanković</w:t>
      </w:r>
    </w:p>
    <w:p w14:paraId="55DEABB4" w14:textId="77777777" w:rsidR="00BC012C" w:rsidRDefault="00BC012C"/>
    <w:p w14:paraId="5A6E0AA8" w14:textId="77777777" w:rsidR="00BC012C" w:rsidRPr="00BC012C" w:rsidRDefault="00BC012C"/>
    <w:sectPr w:rsidR="00BC012C" w:rsidRPr="00BC012C" w:rsidSect="007D6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12C"/>
    <w:rsid w:val="000865C5"/>
    <w:rsid w:val="000A05F7"/>
    <w:rsid w:val="000C34E5"/>
    <w:rsid w:val="000E19C1"/>
    <w:rsid w:val="000E2433"/>
    <w:rsid w:val="001155AC"/>
    <w:rsid w:val="00116AAB"/>
    <w:rsid w:val="0012073A"/>
    <w:rsid w:val="00123193"/>
    <w:rsid w:val="00137EAE"/>
    <w:rsid w:val="001B69AC"/>
    <w:rsid w:val="001D08BD"/>
    <w:rsid w:val="001F6760"/>
    <w:rsid w:val="00251427"/>
    <w:rsid w:val="0026550F"/>
    <w:rsid w:val="002A0EC6"/>
    <w:rsid w:val="002A6FF6"/>
    <w:rsid w:val="003700D4"/>
    <w:rsid w:val="00377203"/>
    <w:rsid w:val="00381010"/>
    <w:rsid w:val="00394E62"/>
    <w:rsid w:val="003E1473"/>
    <w:rsid w:val="00404651"/>
    <w:rsid w:val="004054B4"/>
    <w:rsid w:val="00443618"/>
    <w:rsid w:val="00481659"/>
    <w:rsid w:val="004C2D11"/>
    <w:rsid w:val="004F120F"/>
    <w:rsid w:val="004F3E3B"/>
    <w:rsid w:val="004F742C"/>
    <w:rsid w:val="005712A7"/>
    <w:rsid w:val="00594960"/>
    <w:rsid w:val="005A45EC"/>
    <w:rsid w:val="005B015E"/>
    <w:rsid w:val="00612B3F"/>
    <w:rsid w:val="00613936"/>
    <w:rsid w:val="00632A04"/>
    <w:rsid w:val="00703514"/>
    <w:rsid w:val="00713767"/>
    <w:rsid w:val="00735E62"/>
    <w:rsid w:val="00744581"/>
    <w:rsid w:val="00746D8A"/>
    <w:rsid w:val="00784A56"/>
    <w:rsid w:val="007D64D9"/>
    <w:rsid w:val="0084103A"/>
    <w:rsid w:val="00850D7B"/>
    <w:rsid w:val="008B67A4"/>
    <w:rsid w:val="0090348C"/>
    <w:rsid w:val="009154D2"/>
    <w:rsid w:val="00917A38"/>
    <w:rsid w:val="009363A1"/>
    <w:rsid w:val="00981EE2"/>
    <w:rsid w:val="009A106C"/>
    <w:rsid w:val="009C0452"/>
    <w:rsid w:val="00A204A0"/>
    <w:rsid w:val="00A94A60"/>
    <w:rsid w:val="00AC7F97"/>
    <w:rsid w:val="00B512A6"/>
    <w:rsid w:val="00B56537"/>
    <w:rsid w:val="00B56EFA"/>
    <w:rsid w:val="00BC012C"/>
    <w:rsid w:val="00BD38B0"/>
    <w:rsid w:val="00BD3FA2"/>
    <w:rsid w:val="00BE3D34"/>
    <w:rsid w:val="00BF6931"/>
    <w:rsid w:val="00D223E1"/>
    <w:rsid w:val="00D632F6"/>
    <w:rsid w:val="00D81ED2"/>
    <w:rsid w:val="00DA2F64"/>
    <w:rsid w:val="00E426AB"/>
    <w:rsid w:val="00E4478D"/>
    <w:rsid w:val="00E75E9F"/>
    <w:rsid w:val="00E8133A"/>
    <w:rsid w:val="00EC5C72"/>
    <w:rsid w:val="00ED2B6F"/>
    <w:rsid w:val="00F02AFA"/>
    <w:rsid w:val="00F81CB4"/>
    <w:rsid w:val="00F9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D248E"/>
  <w15:chartTrackingRefBased/>
  <w15:docId w15:val="{F841FA72-5686-4BCD-8165-FDE0B0737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4D9"/>
    <w:pPr>
      <w:spacing w:line="276" w:lineRule="auto"/>
    </w:pPr>
    <w:rPr>
      <w:sz w:val="24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56EF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B56EF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Silvana Iličević</cp:lastModifiedBy>
  <cp:revision>2</cp:revision>
  <cp:lastPrinted>2025-10-27T11:16:00Z</cp:lastPrinted>
  <dcterms:created xsi:type="dcterms:W3CDTF">2025-10-27T13:19:00Z</dcterms:created>
  <dcterms:modified xsi:type="dcterms:W3CDTF">2025-10-27T13:19:00Z</dcterms:modified>
</cp:coreProperties>
</file>